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E1AC" w14:textId="77777777"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14:paraId="11849AAF" w14:textId="77777777" w:rsidTr="00341362">
        <w:trPr>
          <w:trHeight w:val="1437"/>
        </w:trPr>
        <w:tc>
          <w:tcPr>
            <w:tcW w:w="9606" w:type="dxa"/>
            <w:vAlign w:val="bottom"/>
          </w:tcPr>
          <w:p w14:paraId="5D40512F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07775FC7" w14:textId="77777777"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09A217C2" w14:textId="77777777"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14:paraId="2A762560" w14:textId="77777777"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14:paraId="272EF801" w14:textId="77777777"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</w:p>
    <w:p w14:paraId="4FECFC54" w14:textId="77777777"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14:paraId="519904AC" w14:textId="77777777"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14:paraId="7655125F" w14:textId="77777777"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proofErr w:type="gramStart"/>
      <w:r>
        <w:rPr>
          <w:rFonts w:ascii="Calibri" w:hAnsi="Calibri"/>
          <w:b/>
        </w:rPr>
        <w:t>…….</w:t>
      </w:r>
      <w:proofErr w:type="gramEnd"/>
      <w:r>
        <w:rPr>
          <w:rFonts w:ascii="Calibri" w:hAnsi="Calibri"/>
          <w:b/>
        </w:rPr>
        <w:t>… (Maximum 300 €)</w:t>
      </w:r>
    </w:p>
    <w:p w14:paraId="38AEC930" w14:textId="77777777"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246907E3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6C6053F2" w14:textId="77777777"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14:paraId="46816BDE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14:paraId="6E13EE59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14:paraId="0DABD036" w14:textId="0D977EA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Courrier de demande d’agrément et de domiciliation </w:t>
      </w:r>
      <w:r w:rsidR="00B076CC">
        <w:rPr>
          <w:rFonts w:cs="Courier"/>
          <w:lang w:eastAsia="fr-FR"/>
        </w:rPr>
        <w:t>au service culture et vie des campus</w:t>
      </w:r>
      <w:r w:rsidR="00EB268D">
        <w:rPr>
          <w:rFonts w:cs="TT15Ct00"/>
          <w:lang w:eastAsia="fr-FR"/>
        </w:rPr>
        <w:t>,</w:t>
      </w:r>
    </w:p>
    <w:p w14:paraId="135F4F1C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14:paraId="4A6A8E1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14:paraId="74D99C35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14:paraId="5B4AA2A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14:paraId="594DBA40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14:paraId="15EF1932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14:paraId="10A654E1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14:paraId="5812FAA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6B27AEDD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14:paraId="6C6C4354" w14:textId="77777777"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14:paraId="105FCEDA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14:paraId="468F32DF" w14:textId="77777777"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14:paraId="7E9F7F42" w14:textId="77777777"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47E1F68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2BC1E2B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45DE3222" w14:textId="77777777"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14:paraId="78362C5F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14:paraId="5151398A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341934E1" w14:textId="77777777"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14:paraId="460E7C19" w14:textId="77777777"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14:paraId="34BB9530" w14:textId="77777777"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1B571E91" w14:textId="77777777"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>
        <w:rPr>
          <w:rFonts w:eastAsia="Times New Roman" w:cs="Times"/>
          <w:sz w:val="24"/>
          <w:szCs w:val="24"/>
          <w:lang w:eastAsia="fr-FR"/>
        </w:rPr>
        <w:t>……………..…………...</w:t>
      </w:r>
    </w:p>
    <w:p w14:paraId="783C692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409A09A1" w14:textId="77777777"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>.</w:t>
      </w:r>
    </w:p>
    <w:p w14:paraId="70703C07" w14:textId="77777777"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14:paraId="731EF32B" w14:textId="77777777" w:rsidTr="00591B14">
        <w:trPr>
          <w:jc w:val="center"/>
        </w:trPr>
        <w:tc>
          <w:tcPr>
            <w:tcW w:w="1710" w:type="dxa"/>
          </w:tcPr>
          <w:p w14:paraId="1CBBD0E1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6C4916C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4AFC0F0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2DA9DF9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14:paraId="57EB2608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14:paraId="11394741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0563B8E7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DB9283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2347DB6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16B9FFED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89BEF5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2C08D712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5D6F4514" w14:textId="77777777"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10BA0083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4AB258D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5F862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B1692C0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14:paraId="58E9772C" w14:textId="77777777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14:paraId="6A2FA92D" w14:textId="77777777"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14:paraId="417A02CE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0CA826A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3F9CD5C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1482CBF" w14:textId="77777777"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0F8DC06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4C1A2A92" w14:textId="77777777"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22DFFB02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5AD38A6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6162DF44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91C1EED" w14:textId="77777777"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36DB412A" w14:textId="77777777"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145FC4A6" w14:textId="77777777"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14:paraId="3907C65C" w14:textId="77777777"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14:paraId="7A5177C8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226D34FC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966ECE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025A4B5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F2CA5B8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EDE685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55501F5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938EA9F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78DAEB3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173FA2B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51281B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97C3741" w14:textId="77777777"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14:paraId="7D6068DD" w14:textId="77777777"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76A3E59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AB9CB6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AA7B747" w14:textId="77777777"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4F2EEB5E" w14:textId="77777777"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608676A" w14:textId="77777777"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B74276D" w14:textId="77777777"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521932E0" w14:textId="77777777"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C190A5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BD6D88B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C3E14BA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4AE014E" w14:textId="77777777"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1274F018" w14:textId="77777777"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2B2B8BA2" w14:textId="77777777"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14:paraId="40988132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14:paraId="027A1F89" w14:textId="77777777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5A12F9C" w14:textId="77777777"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3AC425A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14:paraId="5FAA1012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87E0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68F3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08AB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7286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0D2F7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7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99238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DB2F15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14:paraId="3553384F" w14:textId="77777777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A375B6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8BA689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4B5176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80BED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C26D11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830680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13940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21E4CC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4F767E" w:rsidRPr="00F75FDB" w14:paraId="33A45EAA" w14:textId="77777777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4A3EC24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FA6F8D2" w14:textId="77777777"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14:paraId="17378A0E" w14:textId="77777777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0797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FF48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273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832E" w14:textId="37A3D7EB" w:rsidR="004F767E" w:rsidRPr="00F75FDB" w:rsidRDefault="00A430A6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300 </w:t>
            </w:r>
            <w:r w:rsidR="004F767E"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74D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5DD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EB7E1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F1041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10463A63" w14:textId="77777777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48B7F38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5405937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678B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E8211C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4EF188C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23188FE3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054B24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4C48648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01435886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3A9C9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52DC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0A3A09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11FC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954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7E4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702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2908C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47881F5A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FA7BB10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0C0190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8BDF37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FF2AB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1C17907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F0D1B9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E82FD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1A804FF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3115B99F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C27A61F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1CD8B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B2BC12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4E5E557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629C1C8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FF9D1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E3B709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95A87BA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7D1E46F0" w14:textId="77777777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97ED471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A8B81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0A9FC74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6C24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14:paraId="39984F26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213C79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19B55D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E4F8E98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14:paraId="4BE70682" w14:textId="77777777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D9470C8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76B6C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A0BBA5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5F4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281A2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D3BB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E8965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C9C714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14:paraId="049F36AF" w14:textId="77777777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78F18490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4777242" w14:textId="36006EB3" w:rsidR="004F767E" w:rsidRPr="00F75FDB" w:rsidRDefault="00A430A6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300 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5567482F" w14:textId="77777777"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764916BA" w14:textId="07646EF4" w:rsidR="004F767E" w:rsidRPr="00F75FDB" w:rsidRDefault="00A430A6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300 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6CF9CDBC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4656A25A" w14:textId="77777777"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6B017ED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6BB87A" w14:textId="77777777"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4690E6F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FF9E9AD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7186580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49ECF27E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221FAAB6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33E4C0EA" w14:textId="77777777"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14:paraId="69C99EB5" w14:textId="77777777"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76DA6D74" w14:textId="77777777" w:rsidR="007919D4" w:rsidRDefault="007919D4" w:rsidP="007919D4"/>
    <w:p w14:paraId="34A5E3F7" w14:textId="77777777" w:rsidR="009C0CD4" w:rsidRDefault="00A430A6"/>
    <w:sectPr w:rsidR="009C0CD4" w:rsidSect="00F74229">
      <w:headerReference w:type="default" r:id="rId6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9208" w14:textId="77777777"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14:paraId="2817F3EC" w14:textId="77777777"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5910" w14:textId="77777777"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14:paraId="3C948EF2" w14:textId="77777777"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D3E6" w14:textId="77777777" w:rsidR="00AE0E8E" w:rsidRDefault="00A430A6">
    <w:pPr>
      <w:pStyle w:val="En-tte"/>
      <w:rPr>
        <w:rFonts w:ascii="Cambria" w:eastAsia="Times New Roman" w:hAnsi="Cambria"/>
        <w:sz w:val="36"/>
        <w:szCs w:val="36"/>
      </w:rPr>
    </w:pPr>
  </w:p>
  <w:p w14:paraId="0A6BDCE6" w14:textId="1E03F190"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1300329" wp14:editId="49F5FBCF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</w:r>
    <w:r w:rsidR="006548EF">
      <w:rPr>
        <w:rFonts w:ascii="Cambria" w:eastAsia="Times New Roman" w:hAnsi="Cambria"/>
        <w:sz w:val="36"/>
        <w:szCs w:val="36"/>
      </w:rPr>
      <w:t>202</w:t>
    </w:r>
    <w:r w:rsidR="00A430A6">
      <w:rPr>
        <w:rFonts w:ascii="Cambria" w:eastAsia="Times New Roman" w:hAnsi="Cambria"/>
        <w:sz w:val="36"/>
        <w:szCs w:val="36"/>
      </w:rPr>
      <w:t>5</w:t>
    </w:r>
    <w:r w:rsidR="006548EF">
      <w:rPr>
        <w:rFonts w:ascii="Cambria" w:eastAsia="Times New Roman" w:hAnsi="Cambria"/>
        <w:sz w:val="36"/>
        <w:szCs w:val="36"/>
      </w:rPr>
      <w:t>-202</w:t>
    </w:r>
    <w:r w:rsidR="00A430A6">
      <w:rPr>
        <w:rFonts w:ascii="Cambria" w:eastAsia="Times New Roman" w:hAnsi="Cambria"/>
        <w:sz w:val="36"/>
        <w:szCs w:val="36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9D4"/>
    <w:rsid w:val="000F6179"/>
    <w:rsid w:val="001A38CC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548EF"/>
    <w:rsid w:val="006937F2"/>
    <w:rsid w:val="007919D4"/>
    <w:rsid w:val="00855A83"/>
    <w:rsid w:val="00925C30"/>
    <w:rsid w:val="00984DCF"/>
    <w:rsid w:val="00A430A6"/>
    <w:rsid w:val="00A51D95"/>
    <w:rsid w:val="00AD5A52"/>
    <w:rsid w:val="00AF5990"/>
    <w:rsid w:val="00B076CC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04B50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Sterenn Guevel</cp:lastModifiedBy>
  <cp:revision>3</cp:revision>
  <cp:lastPrinted>2018-04-17T19:26:00Z</cp:lastPrinted>
  <dcterms:created xsi:type="dcterms:W3CDTF">2025-06-20T07:44:00Z</dcterms:created>
  <dcterms:modified xsi:type="dcterms:W3CDTF">2025-06-20T07:45:00Z</dcterms:modified>
</cp:coreProperties>
</file>